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E6" w:rsidRDefault="00523428" w:rsidP="005234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23428">
        <w:rPr>
          <w:rFonts w:ascii="Times New Roman" w:hAnsi="Times New Roman" w:cs="Times New Roman"/>
          <w:b/>
          <w:sz w:val="28"/>
          <w:szCs w:val="28"/>
        </w:rPr>
        <w:t>7 июня 2 отряд был на мероприятии «Азбука туриста» в «Горизонте».  Ребята учились быть настоящими туристами: ставили палатку, завязывали узлы, складывали костры. Всё это время их развлекали весёлые ведущие.</w:t>
      </w:r>
    </w:p>
    <w:p w:rsidR="00523428" w:rsidRDefault="00523428" w:rsidP="005234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0" cy="3884246"/>
            <wp:effectExtent l="19050" t="0" r="0" b="0"/>
            <wp:docPr id="1" name="Рисунок 1" descr="C:\Users\213\Desktop\лагерь 2019\фото\Новая папк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3\Desktop\лагерь 2019\фото\Новая папка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0" cy="388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28" w:rsidRDefault="00523428" w:rsidP="005234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0" cy="3884244"/>
            <wp:effectExtent l="19050" t="0" r="0" b="0"/>
            <wp:docPr id="2" name="Рисунок 2" descr="C:\Users\213\Desktop\лагерь 2019\фото\Новая папк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3\Desktop\лагерь 2019\фото\Новая папка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30" cy="389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28" w:rsidRDefault="00523428" w:rsidP="005234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4575" cy="4110997"/>
            <wp:effectExtent l="19050" t="0" r="0" b="0"/>
            <wp:docPr id="3" name="Рисунок 3" descr="C:\Users\213\Desktop\лагерь 2019\фото\Новая папка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3\Desktop\лагерь 2019\фото\Новая папка\i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49" cy="41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28" w:rsidRDefault="00523428" w:rsidP="005234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4923" cy="4140912"/>
            <wp:effectExtent l="19050" t="0" r="0" b="0"/>
            <wp:docPr id="4" name="Рисунок 4" descr="C:\Users\213\Desktop\лагерь 2019\фото\Новая папка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3\Desktop\лагерь 2019\фото\Новая папка\i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93" cy="414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28" w:rsidRDefault="00523428" w:rsidP="005234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23428" w:rsidRDefault="00523428" w:rsidP="005234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23428" w:rsidRDefault="00523428" w:rsidP="005234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8400" cy="4202807"/>
            <wp:effectExtent l="19050" t="0" r="8500" b="0"/>
            <wp:docPr id="5" name="Рисунок 5" descr="C:\Users\213\Desktop\лагерь 2019\фото\Новая папка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3\Desktop\лагерь 2019\фото\Новая папка\i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85" cy="420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28" w:rsidRPr="00523428" w:rsidRDefault="00523428" w:rsidP="005234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9630" cy="4181475"/>
            <wp:effectExtent l="19050" t="0" r="0" b="0"/>
            <wp:docPr id="6" name="Рисунок 6" descr="C:\Users\213\Desktop\лагерь 2019\фото\Новая папка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3\Desktop\лагерь 2019\фото\Новая папка\i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690" cy="418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28" w:rsidRDefault="00523428"/>
    <w:sectPr w:rsidR="00523428" w:rsidSect="0050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28"/>
    <w:rsid w:val="005011E6"/>
    <w:rsid w:val="0052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2</cp:revision>
  <dcterms:created xsi:type="dcterms:W3CDTF">2019-06-07T12:14:00Z</dcterms:created>
  <dcterms:modified xsi:type="dcterms:W3CDTF">2019-06-07T12:20:00Z</dcterms:modified>
</cp:coreProperties>
</file>